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06E38" w14:textId="62DCF032" w:rsidR="00AA3F48" w:rsidRPr="00F03D84" w:rsidRDefault="000D057A" w:rsidP="00AA3F48">
      <w:pPr>
        <w:pStyle w:val="a3"/>
        <w:tabs>
          <w:tab w:val="left" w:pos="993"/>
        </w:tabs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32485026"/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335A409E" wp14:editId="4A73D92B">
            <wp:simplePos x="0" y="0"/>
            <wp:positionH relativeFrom="column">
              <wp:posOffset>2164080</wp:posOffset>
            </wp:positionH>
            <wp:positionV relativeFrom="paragraph">
              <wp:posOffset>-167640</wp:posOffset>
            </wp:positionV>
            <wp:extent cx="1950720" cy="195072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52E8D" wp14:editId="18587A80">
                <wp:simplePos x="0" y="0"/>
                <wp:positionH relativeFrom="page">
                  <wp:align>left</wp:align>
                </wp:positionH>
                <wp:positionV relativeFrom="paragraph">
                  <wp:posOffset>367030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07DD8" id="Rectangle 11" o:spid="_x0000_s1026" style="position:absolute;margin-left:0;margin-top:28.9pt;width:655.45pt;height:650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" fillcolor="#c00000" strokecolor="#091723 [484]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04F351" wp14:editId="2EF75520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B1093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897946" wp14:editId="71FE6BA9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EC171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="00AA3F48" w:rsidRPr="00F03D8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D11CE1" w14:textId="3DA44AF8" w:rsidR="00AA3F48" w:rsidRPr="00F03D84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61263434"/>
      <w:bookmarkEnd w:id="1"/>
    </w:p>
    <w:p w14:paraId="0A4DC8F8" w14:textId="3EE55DF1" w:rsidR="00AA3F48" w:rsidRPr="00F03D84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394DA" w14:textId="7AAD9B0C" w:rsidR="00AA3F48" w:rsidRPr="00F03D84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26955" w14:textId="2CB587EB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27366057"/>
    </w:p>
    <w:bookmarkEnd w:id="2"/>
    <w:p w14:paraId="205ED0D1" w14:textId="7707B4D2" w:rsidR="00AA3F48" w:rsidRPr="00F03D84" w:rsidRDefault="000D057A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83C5C7" wp14:editId="3AD957A3">
                <wp:simplePos x="0" y="0"/>
                <wp:positionH relativeFrom="margin">
                  <wp:posOffset>295275</wp:posOffset>
                </wp:positionH>
                <wp:positionV relativeFrom="paragraph">
                  <wp:posOffset>40640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83413" w14:textId="77777777" w:rsidR="00AA3F48" w:rsidRPr="00F03D84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F03D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รายงานการปฏิบัติราชกา</w:t>
                            </w:r>
                            <w:r w:rsidRPr="00F03D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ร</w:t>
                            </w:r>
                          </w:p>
                          <w:p w14:paraId="116286B6" w14:textId="77777777" w:rsidR="00AA3F48" w:rsidRPr="00F03D84" w:rsidRDefault="006E6627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</w:pPr>
                            <w:r w:rsidRPr="00F03D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83C5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25pt;margin-top:3.2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" filled="f" stroked="f">
                <v:shadow on="t" color="black" opacity="26214f" origin="-.5,-.5" offset=".74836mm,.74836mm"/>
                <v:textbox style="mso-fit-shape-to-text:t">
                  <w:txbxContent>
                    <w:p w14:paraId="30283413" w14:textId="77777777" w:rsidR="00AA3F48" w:rsidRPr="00F03D84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F03D84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รายงานการปฏิบัติราชกา</w:t>
                      </w:r>
                      <w:r w:rsidRPr="00F03D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ร</w:t>
                      </w:r>
                    </w:p>
                    <w:p w14:paraId="116286B6" w14:textId="77777777" w:rsidR="00AA3F48" w:rsidRPr="00F03D84" w:rsidRDefault="006E6627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</w:pPr>
                      <w:r w:rsidRPr="00F03D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00"/>
                          <w:szCs w:val="100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DB82A" w14:textId="6398C699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F2616" w14:textId="185F5875" w:rsidR="00AA3F48" w:rsidRPr="00F03D84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bookmarkEnd w:id="0"/>
    <w:p w14:paraId="3A34D32A" w14:textId="75A97681" w:rsidR="00AA3F48" w:rsidRPr="00F03D84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1795BC71" w14:textId="0D47552E" w:rsidR="00AA3F48" w:rsidRPr="00F03D84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9C37E" wp14:editId="45FDA50C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8D33D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F03D8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EB18E82" wp14:editId="6CB4E03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6AE7C8" w14:textId="6A39275D" w:rsidR="00AA3F48" w:rsidRPr="00F03D84" w:rsidRDefault="00F03D84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278D79" wp14:editId="4A4862CF">
                <wp:simplePos x="0" y="0"/>
                <wp:positionH relativeFrom="page">
                  <wp:posOffset>22860</wp:posOffset>
                </wp:positionH>
                <wp:positionV relativeFrom="paragraph">
                  <wp:posOffset>278765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C8D9" w14:textId="00D6D0CF"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005E4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มีนาคม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005E4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278D7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.8pt;margin-top:21.9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14:paraId="78C3C8D9" w14:textId="00D6D0CF"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005E42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มีนาคม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005E42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3F48"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EFB7A" wp14:editId="708D0048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61305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14:paraId="2E4ACE5B" w14:textId="7DF990E9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DB45B7" w14:textId="574E4690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E29FD" w14:textId="6727ACEC" w:rsidR="00AA3F48" w:rsidRPr="00F03D84" w:rsidRDefault="00F03D84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AF438D" wp14:editId="39149112">
                <wp:simplePos x="0" y="0"/>
                <wp:positionH relativeFrom="page">
                  <wp:posOffset>1282065</wp:posOffset>
                </wp:positionH>
                <wp:positionV relativeFrom="paragraph">
                  <wp:posOffset>199390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B7FBF" w14:textId="77777777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14:paraId="41709F73" w14:textId="67CEF23C"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r w:rsidR="000D057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บ้านแหลม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F438D" id="_x0000_s1028" type="#_x0000_t202" style="position:absolute;left:0;text-align:left;margin-left:100.95pt;margin-top:15.7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14:paraId="4E4B7FBF" w14:textId="77777777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14:paraId="41709F73" w14:textId="67CEF23C"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r w:rsidR="000D057A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บ้านแหลม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6DA4B4" w14:textId="2D606C4E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46668" w14:textId="77777777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E97587" w14:textId="77777777" w:rsidR="00AA3F48" w:rsidRPr="00F03D84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E9C67" w14:textId="124A1F77" w:rsidR="00AA3F48" w:rsidRPr="00F03D84" w:rsidRDefault="00AA3F48" w:rsidP="00AA3F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5D2E586" w14:textId="4A0F8950" w:rsidR="00AA3F48" w:rsidRPr="00F03D84" w:rsidRDefault="00AA3F48" w:rsidP="00AA3F4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6BC11CF" w14:textId="0C873922" w:rsidR="00AA3F48" w:rsidRPr="00F03D84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AAEDC5" wp14:editId="44E3EF42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E3461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</w:p>
    <w:p w14:paraId="3803FAA8" w14:textId="44842CD6" w:rsidR="006E6627" w:rsidRPr="00F03D84" w:rsidRDefault="000D057A" w:rsidP="005E15A4">
      <w:pPr>
        <w:tabs>
          <w:tab w:val="left" w:pos="789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 wp14:anchorId="09491304" wp14:editId="58DB5956">
            <wp:simplePos x="0" y="0"/>
            <wp:positionH relativeFrom="page">
              <wp:align>left</wp:align>
            </wp:positionH>
            <wp:positionV relativeFrom="paragraph">
              <wp:posOffset>462280</wp:posOffset>
            </wp:positionV>
            <wp:extent cx="1362710" cy="1362710"/>
            <wp:effectExtent l="0" t="0" r="0" b="889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5A4" w:rsidRPr="00F03D84">
        <w:rPr>
          <w:rFonts w:ascii="TH SarabunIT๙" w:hAnsi="TH SarabunIT๙" w:cs="TH SarabunIT๙"/>
          <w:sz w:val="32"/>
          <w:szCs w:val="32"/>
        </w:rPr>
        <w:tab/>
      </w:r>
    </w:p>
    <w:p w14:paraId="0BB3CB50" w14:textId="1DB8E2A3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492A6" wp14:editId="623331C7">
                <wp:simplePos x="0" y="0"/>
                <wp:positionH relativeFrom="page">
                  <wp:posOffset>-102870</wp:posOffset>
                </wp:positionH>
                <wp:positionV relativeFrom="paragraph">
                  <wp:posOffset>366395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C7DDA" id="Rectangle 10" o:spid="_x0000_s1026" style="position:absolute;margin-left:-8.1pt;margin-top:28.85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BRRydc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  <w:r w:rsidR="006E6627" w:rsidRPr="00F03D84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0FABD9B5" wp14:editId="4ECBBD22">
                <wp:simplePos x="0" y="0"/>
                <wp:positionH relativeFrom="page">
                  <wp:posOffset>1419225</wp:posOffset>
                </wp:positionH>
                <wp:positionV relativeFrom="paragraph">
                  <wp:posOffset>249555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FD1B7" w14:textId="281E53DB" w:rsidR="006E6627" w:rsidRPr="002B4107" w:rsidRDefault="006E6627" w:rsidP="006E662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005E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มีนาคม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</w:t>
                            </w:r>
                            <w:r w:rsidR="00005E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  <w:p w14:paraId="210D1174" w14:textId="77777777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14:paraId="0D635CEB" w14:textId="78F4D361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</w:t>
                            </w:r>
                            <w:r w:rsidR="000D057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บ้านแหลม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14:paraId="37F06BAD" w14:textId="6AFFDB3E" w:rsidR="006E6627" w:rsidRPr="002B4107" w:rsidRDefault="006E6627" w:rsidP="006E6627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อำนวยการ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</w:t>
                            </w:r>
                            <w:r w:rsidR="00005E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29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</w:t>
                            </w:r>
                            <w:r w:rsidR="00005E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มีนาคม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 w:rsidR="00005E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8</w:t>
                            </w:r>
                          </w:p>
                          <w:p w14:paraId="1D5FB08E" w14:textId="77777777" w:rsidR="006E6627" w:rsidRDefault="006E6627" w:rsidP="006E662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D9B5" id="กล่องข้อความ 2" o:spid="_x0000_s1029" type="#_x0000_t202" style="position:absolute;margin-left:111.75pt;margin-top:19.65pt;width:494.25pt;height:81.7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" fillcolor="#2e75b6" stroked="f">
                <v:textbox>
                  <w:txbxContent>
                    <w:p w14:paraId="11AFD1B7" w14:textId="281E53DB" w:rsidR="006E6627" w:rsidRPr="002B4107" w:rsidRDefault="006E6627" w:rsidP="006E662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005E4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มีนาคม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</w:t>
                      </w:r>
                      <w:r w:rsidR="00005E4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8</w:t>
                      </w:r>
                    </w:p>
                    <w:p w14:paraId="210D1174" w14:textId="77777777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14:paraId="0D635CEB" w14:textId="78F4D361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</w:t>
                      </w:r>
                      <w:r w:rsidR="000D057A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บ้านแหลม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14:paraId="37F06BAD" w14:textId="6AFFDB3E" w:rsidR="006E6627" w:rsidRPr="002B4107" w:rsidRDefault="006E6627" w:rsidP="006E6627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อำนวยการ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</w:t>
                      </w:r>
                      <w:r w:rsidR="00005E4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29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</w:t>
                      </w:r>
                      <w:r w:rsidR="00005E4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มีนาคม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 w:rsidR="00005E4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8</w:t>
                      </w:r>
                    </w:p>
                    <w:p w14:paraId="1D5FB08E" w14:textId="77777777" w:rsidR="006E6627" w:rsidRDefault="006E6627" w:rsidP="006E6627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6627"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620554" wp14:editId="33AE0AB7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7743825" cy="14668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28E36" w14:textId="0F64E923" w:rsidR="006E6627" w:rsidRDefault="006E6627" w:rsidP="006E6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20554" id="สี่เหลี่ยมผืนผ้า 55" o:spid="_x0000_s1030" style="position:absolute;margin-left:558.55pt;margin-top:.6pt;width:609.75pt;height:115.5pt;z-index:2517084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" fillcolor="#5b9bd5 [3204]" strokecolor="#1f4d78 [1604]" strokeweight="1pt">
                <v:textbox>
                  <w:txbxContent>
                    <w:p w14:paraId="07728E36" w14:textId="0F64E923" w:rsidR="006E6627" w:rsidRDefault="006E6627" w:rsidP="006E662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8B6C18" w14:textId="6CF28CF4" w:rsidR="006E6627" w:rsidRPr="00F03D84" w:rsidRDefault="00F03D84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09EF99" wp14:editId="3070543F">
                <wp:simplePos x="0" y="0"/>
                <wp:positionH relativeFrom="margin">
                  <wp:posOffset>-2693670</wp:posOffset>
                </wp:positionH>
                <wp:positionV relativeFrom="paragraph">
                  <wp:posOffset>1626235</wp:posOffset>
                </wp:positionV>
                <wp:extent cx="11882120" cy="320675"/>
                <wp:effectExtent l="95250" t="38100" r="5080" b="3175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0675"/>
                          <a:chOff x="0" y="15"/>
                          <a:chExt cx="11882120" cy="321296"/>
                        </a:xfrm>
                      </wpg:grpSpPr>
                      <pic:pic xmlns:pic="http://schemas.openxmlformats.org/drawingml/2006/picture">
                        <pic:nvPicPr>
                          <pic:cNvPr id="1456885704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15"/>
                            <a:ext cx="11882120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6CA974" w14:textId="77777777"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9EF99" id="Group 5" o:spid="_x0000_s1031" style="position:absolute;margin-left:-212.1pt;margin-top:128.05pt;width:935.6pt;height:25.25pt;z-index:251663360;mso-position-horizontal-relative:margin;mso-height-relative:margin" coordorigin="" coordsize="118821,3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3mjNFFfBHu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2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">
                  <v:imagedata r:id="rId9" o:title=""/>
                  <v:shadow on="t" color="black" opacity="26214f" origin=".5,-.5" offset="-.74836mm,.74836mm"/>
                </v:shape>
                <v:rect id="สี่เหลี่ยมผืนผ้า 7" o:spid="_x0000_s1033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446CA974" w14:textId="77777777"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6E6627"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 : “เราทำความดีด้วยหัวใจ”</w:t>
      </w:r>
    </w:p>
    <w:p w14:paraId="7EBE98C0" w14:textId="2CC7180E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การบังคับใช้กฎหมาย และบริการประชาชน</w:t>
      </w:r>
    </w:p>
    <w:p w14:paraId="70F6FB41" w14:textId="165E98E1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 : จัดหาวัสดุ อุปกรณ์ในการดำเนินงานให้มีความพร้อม เพียงพอต่อการปฏิบัติงาน</w:t>
      </w:r>
    </w:p>
    <w:p w14:paraId="4E11D00B" w14:textId="3F478569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14:paraId="1C671156" w14:textId="4F92F724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 : งานอำนวยการ สถานีตำรวจภูธร</w:t>
      </w:r>
      <w:r w:rsidR="000D057A"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บ้านแหลม</w:t>
      </w:r>
    </w:p>
    <w:p w14:paraId="3910D3D4" w14:textId="01C0425D" w:rsidR="006E6627" w:rsidRPr="00F03D84" w:rsidRDefault="006E6627" w:rsidP="006E6627">
      <w:pPr>
        <w:tabs>
          <w:tab w:val="left" w:pos="8460"/>
        </w:tabs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 พร้อมภาพกิจกรรม ประจำเดือน</w:t>
      </w:r>
      <w:r w:rsidR="00005E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</w:t>
      </w:r>
      <w:r w:rsidRPr="00F03D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005E42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67C9C298" w14:textId="033F0283" w:rsidR="00005E42" w:rsidRPr="00005E42" w:rsidRDefault="00D67C72" w:rsidP="00D67C72">
      <w:pPr>
        <w:tabs>
          <w:tab w:val="left" w:pos="846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05E42" w:rsidRPr="00005E42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005E42" w:rsidRPr="00005E42">
        <w:rPr>
          <w:rFonts w:ascii="TH SarabunIT๙" w:hAnsi="TH SarabunIT๙" w:cs="TH SarabunIT๙"/>
          <w:sz w:val="32"/>
          <w:szCs w:val="32"/>
        </w:rPr>
        <w:t>10</w:t>
      </w:r>
      <w:r w:rsidR="00005E42" w:rsidRPr="00005E42">
        <w:rPr>
          <w:rFonts w:ascii="TH SarabunIT๙" w:hAnsi="TH SarabunIT๙" w:cs="TH SarabunIT๙"/>
          <w:sz w:val="32"/>
          <w:szCs w:val="32"/>
          <w:cs/>
        </w:rPr>
        <w:t xml:space="preserve"> มีนาคม </w:t>
      </w:r>
      <w:r w:rsidR="00005E42" w:rsidRPr="00005E42">
        <w:rPr>
          <w:rFonts w:ascii="TH SarabunIT๙" w:hAnsi="TH SarabunIT๙" w:cs="TH SarabunIT๙"/>
          <w:sz w:val="32"/>
          <w:szCs w:val="32"/>
        </w:rPr>
        <w:t>2568</w:t>
      </w:r>
      <w:r w:rsidR="00005E42" w:rsidRPr="00005E42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005E42" w:rsidRPr="00005E42">
        <w:rPr>
          <w:rFonts w:ascii="TH SarabunIT๙" w:hAnsi="TH SarabunIT๙" w:cs="TH SarabunIT๙"/>
          <w:sz w:val="32"/>
          <w:szCs w:val="32"/>
        </w:rPr>
        <w:t>09.00</w:t>
      </w:r>
      <w:r w:rsidR="00005E42" w:rsidRPr="00005E42">
        <w:rPr>
          <w:rFonts w:ascii="TH SarabunIT๙" w:hAnsi="TH SarabunIT๙" w:cs="TH SarabunIT๙"/>
          <w:sz w:val="32"/>
          <w:szCs w:val="32"/>
          <w:cs/>
        </w:rPr>
        <w:t xml:space="preserve"> น. พ.ต.อ.วายุภักษ์ วงศ์ศักดิรินท</w:t>
      </w:r>
      <w:proofErr w:type="spellStart"/>
      <w:r w:rsidR="00005E42" w:rsidRPr="00005E42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005E42" w:rsidRPr="00005E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6F86">
        <w:rPr>
          <w:rFonts w:ascii="TH SarabunIT๙" w:hAnsi="TH SarabunIT๙" w:cs="TH SarabunIT๙" w:hint="cs"/>
          <w:sz w:val="32"/>
          <w:szCs w:val="32"/>
          <w:cs/>
        </w:rPr>
        <w:t xml:space="preserve">ผกก.สภ.บ้านแหลม </w:t>
      </w:r>
      <w:r w:rsidR="00005E42" w:rsidRPr="00005E42">
        <w:rPr>
          <w:rFonts w:ascii="TH SarabunIT๙" w:hAnsi="TH SarabunIT๙" w:cs="TH SarabunIT๙"/>
          <w:sz w:val="32"/>
          <w:szCs w:val="32"/>
          <w:cs/>
        </w:rPr>
        <w:t>ได้เรียกข้าราชการต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05E42" w:rsidRPr="00005E42">
        <w:rPr>
          <w:rFonts w:ascii="TH SarabunIT๙" w:hAnsi="TH SarabunIT๙" w:cs="TH SarabunIT๙"/>
          <w:sz w:val="32"/>
          <w:szCs w:val="32"/>
          <w:cs/>
        </w:rPr>
        <w:t>รวจในสังกัดสายงานสอบสวน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และงานอำนวยการ</w:t>
      </w:r>
      <w:r w:rsidR="00005E42" w:rsidRPr="00005E42">
        <w:rPr>
          <w:rFonts w:ascii="TH SarabunIT๙" w:hAnsi="TH SarabunIT๙" w:cs="TH SarabunIT๙"/>
          <w:sz w:val="32"/>
          <w:szCs w:val="32"/>
          <w:cs/>
        </w:rPr>
        <w:t xml:space="preserve"> ทำความเข้าใจการจ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05E42" w:rsidRPr="00005E42">
        <w:rPr>
          <w:rFonts w:ascii="TH SarabunIT๙" w:hAnsi="TH SarabunIT๙" w:cs="TH SarabunIT๙"/>
          <w:sz w:val="32"/>
          <w:szCs w:val="32"/>
          <w:cs/>
        </w:rPr>
        <w:t>หน่ายของกลางในคดีโดยสั่งการให้ดำเนินการดังนี้</w:t>
      </w:r>
    </w:p>
    <w:p w14:paraId="72196E24" w14:textId="298C4D54" w:rsidR="00005E42" w:rsidRPr="00005E42" w:rsidRDefault="00005E42" w:rsidP="00D67C72">
      <w:pPr>
        <w:tabs>
          <w:tab w:val="left" w:pos="84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05E42">
        <w:rPr>
          <w:rFonts w:ascii="TH SarabunIT๙" w:hAnsi="TH SarabunIT๙" w:cs="TH SarabunIT๙"/>
          <w:sz w:val="32"/>
          <w:szCs w:val="32"/>
        </w:rPr>
        <w:t>-</w:t>
      </w:r>
      <w:r w:rsidRPr="00005E42">
        <w:rPr>
          <w:rFonts w:ascii="TH SarabunIT๙" w:hAnsi="TH SarabunIT๙" w:cs="TH SarabunIT๙"/>
          <w:sz w:val="32"/>
          <w:szCs w:val="32"/>
          <w:cs/>
        </w:rPr>
        <w:t>ให้ฝ่ายสอบสว</w:t>
      </w:r>
      <w:r w:rsidR="00D67C72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005E42">
        <w:rPr>
          <w:rFonts w:ascii="TH SarabunIT๙" w:hAnsi="TH SarabunIT๙" w:cs="TH SarabunIT๙"/>
          <w:sz w:val="32"/>
          <w:szCs w:val="32"/>
          <w:cs/>
        </w:rPr>
        <w:t>ดำเนินการจัดเก็บของกลางแสดงการวางระบบการจัดเก็บรักษาของกลางที่ยึด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 ของกลางนั้น ๆ</w:t>
      </w:r>
    </w:p>
    <w:p w14:paraId="1A450715" w14:textId="401E5C9E" w:rsidR="00005E42" w:rsidRPr="00005E42" w:rsidRDefault="00005E42" w:rsidP="00D67C72">
      <w:pPr>
        <w:tabs>
          <w:tab w:val="left" w:pos="8460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005E42">
        <w:rPr>
          <w:rFonts w:ascii="TH SarabunIT๙" w:hAnsi="TH SarabunIT๙" w:cs="TH SarabunIT๙"/>
          <w:sz w:val="32"/>
          <w:szCs w:val="32"/>
        </w:rPr>
        <w:t>-</w:t>
      </w:r>
      <w:r w:rsidR="00D67C72">
        <w:rPr>
          <w:rFonts w:ascii="TH SarabunIT๙" w:hAnsi="TH SarabunIT๙" w:cs="TH SarabunIT๙" w:hint="cs"/>
          <w:sz w:val="32"/>
          <w:szCs w:val="32"/>
          <w:cs/>
        </w:rPr>
        <w:t>ให้ฝ่ายอำนวยการดำเนินการจัดสถานที่เก็บของกลาง และทรัพย์สินราชการ รวมถึงสมุดคุมทรัพย์สินราชการ</w:t>
      </w:r>
    </w:p>
    <w:p w14:paraId="18AB59E4" w14:textId="45E322F7" w:rsidR="00005E42" w:rsidRPr="00005E42" w:rsidRDefault="00005E42" w:rsidP="00D67C72">
      <w:pPr>
        <w:tabs>
          <w:tab w:val="left" w:pos="84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05E42">
        <w:rPr>
          <w:rFonts w:ascii="TH SarabunIT๙" w:hAnsi="TH SarabunIT๙" w:cs="TH SarabunIT๙"/>
          <w:sz w:val="32"/>
          <w:szCs w:val="32"/>
        </w:rPr>
        <w:t>-</w:t>
      </w:r>
      <w:r w:rsidRPr="00005E42">
        <w:rPr>
          <w:rFonts w:ascii="TH SarabunIT๙" w:hAnsi="TH SarabunIT๙" w:cs="TH SarabunIT๙"/>
          <w:sz w:val="32"/>
          <w:szCs w:val="32"/>
          <w:cs/>
        </w:rPr>
        <w:t>รายงานผลการปฏิบัติเกี่ยวกับการจัดการทรัพย์สินของราชการ ของบริจาค การจัดเก็บของกลาง</w:t>
      </w:r>
    </w:p>
    <w:p w14:paraId="3A2BD59D" w14:textId="3B2E10B0" w:rsidR="00005E42" w:rsidRPr="00F03D84" w:rsidRDefault="00D67C72" w:rsidP="006E6627">
      <w:pPr>
        <w:tabs>
          <w:tab w:val="left" w:pos="84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8896" behindDoc="0" locked="0" layoutInCell="1" allowOverlap="1" wp14:anchorId="733BDC7D" wp14:editId="1F08144F">
            <wp:simplePos x="0" y="0"/>
            <wp:positionH relativeFrom="column">
              <wp:posOffset>646430</wp:posOffset>
            </wp:positionH>
            <wp:positionV relativeFrom="paragraph">
              <wp:posOffset>4445</wp:posOffset>
            </wp:positionV>
            <wp:extent cx="4111676" cy="2160000"/>
            <wp:effectExtent l="0" t="0" r="317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7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BE750" w14:textId="34C315F4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575B3E4" w14:textId="42FF2F75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F8304C6" w14:textId="12054FDB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505AFCB1" w14:textId="718DC4B9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D9CE732" w14:textId="0DCC8FD1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75E3B4A" w14:textId="66F2DAE4" w:rsidR="006E6627" w:rsidRPr="00F03D84" w:rsidRDefault="00DD6F86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6848" behindDoc="0" locked="0" layoutInCell="1" allowOverlap="1" wp14:anchorId="76CDFBA7" wp14:editId="2585B85D">
            <wp:simplePos x="0" y="0"/>
            <wp:positionH relativeFrom="column">
              <wp:posOffset>2887980</wp:posOffset>
            </wp:positionH>
            <wp:positionV relativeFrom="paragraph">
              <wp:posOffset>171450</wp:posOffset>
            </wp:positionV>
            <wp:extent cx="3037840" cy="2278380"/>
            <wp:effectExtent l="0" t="0" r="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C7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7872" behindDoc="0" locked="0" layoutInCell="1" allowOverlap="1" wp14:anchorId="000B7018" wp14:editId="0C312237">
            <wp:simplePos x="0" y="0"/>
            <wp:positionH relativeFrom="margin">
              <wp:posOffset>-358140</wp:posOffset>
            </wp:positionH>
            <wp:positionV relativeFrom="paragraph">
              <wp:posOffset>163830</wp:posOffset>
            </wp:positionV>
            <wp:extent cx="3058160" cy="2293620"/>
            <wp:effectExtent l="0" t="0" r="889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53C5C" w14:textId="593F281E" w:rsidR="006E6627" w:rsidRDefault="006E6627" w:rsidP="006E6627">
      <w:pPr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14:ligatures w14:val="none"/>
        </w:rPr>
      </w:pPr>
    </w:p>
    <w:p w14:paraId="1C9D36E9" w14:textId="16002E92" w:rsidR="00005E42" w:rsidRDefault="00005E42" w:rsidP="006E6627">
      <w:pPr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14:ligatures w14:val="none"/>
        </w:rPr>
      </w:pPr>
    </w:p>
    <w:p w14:paraId="6ADD6AC9" w14:textId="4B56887F" w:rsidR="00005E42" w:rsidRDefault="00005E42" w:rsidP="006E6627">
      <w:pPr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14:ligatures w14:val="none"/>
        </w:rPr>
      </w:pPr>
    </w:p>
    <w:p w14:paraId="51BF4421" w14:textId="31A59795" w:rsidR="00005E42" w:rsidRDefault="00005E42" w:rsidP="006E6627">
      <w:pPr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14:ligatures w14:val="none"/>
        </w:rPr>
      </w:pPr>
    </w:p>
    <w:p w14:paraId="38B4F0B1" w14:textId="10828DAC" w:rsidR="00005E42" w:rsidRDefault="00005E42" w:rsidP="006E6627">
      <w:pPr>
        <w:rPr>
          <w:rFonts w:ascii="TH SarabunIT๙" w:eastAsia="Times New Roman" w:hAnsi="TH SarabunIT๙" w:cs="TH SarabunIT๙"/>
          <w:noProof/>
          <w:color w:val="080809"/>
          <w:kern w:val="0"/>
          <w:sz w:val="32"/>
          <w:szCs w:val="32"/>
          <w14:ligatures w14:val="none"/>
        </w:rPr>
      </w:pPr>
    </w:p>
    <w:p w14:paraId="7B81AB04" w14:textId="77777777" w:rsidR="00005E42" w:rsidRPr="00F03D84" w:rsidRDefault="00005E42" w:rsidP="006E6627">
      <w:pPr>
        <w:rPr>
          <w:rFonts w:ascii="TH SarabunIT๙" w:hAnsi="TH SarabunIT๙" w:cs="TH SarabunIT๙" w:hint="cs"/>
          <w:sz w:val="32"/>
          <w:szCs w:val="32"/>
        </w:rPr>
      </w:pPr>
    </w:p>
    <w:p w14:paraId="6AB94AEB" w14:textId="27393B11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17C0DBC" w14:textId="26432488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5B5CA25B" w14:textId="77777777" w:rsidR="00DD6F86" w:rsidRDefault="00D67C72" w:rsidP="00D67C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67C72">
        <w:rPr>
          <w:rFonts w:ascii="TH SarabunIT๙" w:hAnsi="TH SarabunIT๙" w:cs="TH SarabunIT๙"/>
          <w:sz w:val="32"/>
          <w:szCs w:val="32"/>
          <w:cs/>
        </w:rPr>
        <w:t>วันที่ 17 มีนาคม 2568 เวลา 09.00 น.</w:t>
      </w:r>
    </w:p>
    <w:p w14:paraId="3C84EBAC" w14:textId="4F31D2FA" w:rsidR="00D67C72" w:rsidRPr="00D67C72" w:rsidRDefault="00DD6F86" w:rsidP="00D67C72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67C72" w:rsidRPr="00D67C72">
        <w:rPr>
          <w:rFonts w:ascii="TH SarabunIT๙" w:hAnsi="TH SarabunIT๙" w:cs="TH SarabunIT๙"/>
          <w:sz w:val="32"/>
          <w:szCs w:val="32"/>
          <w:cs/>
        </w:rPr>
        <w:t xml:space="preserve"> พ.ต.อ.วายุภักษ์ วงศ์ศักดิรินท</w:t>
      </w:r>
      <w:proofErr w:type="spellStart"/>
      <w:r w:rsidR="00D67C72" w:rsidRPr="00D67C72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D67C72" w:rsidRPr="00D67C72">
        <w:rPr>
          <w:rFonts w:ascii="TH SarabunIT๙" w:hAnsi="TH SarabunIT๙" w:cs="TH SarabunIT๙"/>
          <w:sz w:val="32"/>
          <w:szCs w:val="32"/>
          <w:cs/>
        </w:rPr>
        <w:t xml:space="preserve"> ผกก.สภ.บ้านแหลม ได้เรียกข้าราชการ</w:t>
      </w:r>
      <w:r w:rsidR="00D67C72">
        <w:rPr>
          <w:rFonts w:ascii="TH SarabunIT๙" w:hAnsi="TH SarabunIT๙" w:cs="TH SarabunIT๙" w:hint="cs"/>
          <w:sz w:val="32"/>
          <w:szCs w:val="32"/>
          <w:cs/>
        </w:rPr>
        <w:t>ตำรวจ</w:t>
      </w:r>
      <w:r w:rsidR="00D67C72" w:rsidRPr="00D67C72">
        <w:rPr>
          <w:rFonts w:ascii="TH SarabunIT๙" w:hAnsi="TH SarabunIT๙" w:cs="TH SarabunIT๙"/>
          <w:sz w:val="32"/>
          <w:szCs w:val="32"/>
          <w:cs/>
        </w:rPr>
        <w:t>ในสังกัดเข้ารับการอบรมชี้แจงเรื่องการจัดการทรัพย์สินทางราชการโดยให้ข้าราชการต</w:t>
      </w:r>
      <w:r w:rsidR="00D67C72">
        <w:rPr>
          <w:rFonts w:ascii="TH SarabunIT๙" w:hAnsi="TH SarabunIT๙" w:cs="TH SarabunIT๙" w:hint="cs"/>
          <w:sz w:val="32"/>
          <w:szCs w:val="32"/>
          <w:cs/>
        </w:rPr>
        <w:t>ำรวจ</w:t>
      </w:r>
      <w:r w:rsidR="00D67C72" w:rsidRPr="00D67C72">
        <w:rPr>
          <w:rFonts w:ascii="TH SarabunIT๙" w:hAnsi="TH SarabunIT๙" w:cs="TH SarabunIT๙"/>
          <w:sz w:val="32"/>
          <w:szCs w:val="32"/>
          <w:cs/>
        </w:rPr>
        <w:t>ในสังกัดทุกนายได้ทราบถึงระเบียบการเบิกสิ่งของหลวง และการดูแลสิ่งของหลวง โดยสั่งการให้ฝ่ายอำนวยการดำเนินการดังนี้</w:t>
      </w:r>
    </w:p>
    <w:p w14:paraId="5251FAD4" w14:textId="73264551" w:rsidR="00D67C72" w:rsidRPr="00D67C72" w:rsidRDefault="00D67C72" w:rsidP="00D67C72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67C72">
        <w:rPr>
          <w:rFonts w:ascii="TH SarabunIT๙" w:hAnsi="TH SarabunIT๙" w:cs="TH SarabunIT๙"/>
          <w:sz w:val="32"/>
          <w:szCs w:val="32"/>
          <w:cs/>
        </w:rPr>
        <w:t>1.ให้ฝ่ายอำนวยการแสดงการวางระบบการดูแลจัดการทรัพย์สิน เพื่อป้องกันการนำทรัพย์สินของราชการและของบริจาคไปใช้เพื่อประโยชน์ส่วนตน</w:t>
      </w:r>
    </w:p>
    <w:p w14:paraId="2E106C96" w14:textId="4F4AD528" w:rsidR="00D67C72" w:rsidRPr="00D67C72" w:rsidRDefault="00D67C72" w:rsidP="00D67C72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67C72">
        <w:rPr>
          <w:rFonts w:ascii="TH SarabunIT๙" w:hAnsi="TH SarabunIT๙" w:cs="TH SarabunIT๙"/>
          <w:sz w:val="32"/>
          <w:szCs w:val="32"/>
          <w:cs/>
        </w:rPr>
        <w:t>2.จำแนกประเภททรัพย์สินของราชการ อาวุธยุทธภัณฑ์ และของบริจาค</w:t>
      </w:r>
    </w:p>
    <w:p w14:paraId="47227A9A" w14:textId="2152884B" w:rsidR="00D67C72" w:rsidRPr="00D67C72" w:rsidRDefault="00D67C72" w:rsidP="00D67C72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67C72">
        <w:rPr>
          <w:rFonts w:ascii="TH SarabunIT๙" w:hAnsi="TH SarabunIT๙" w:cs="TH SarabunIT๙"/>
          <w:sz w:val="32"/>
          <w:szCs w:val="32"/>
          <w:cs/>
        </w:rPr>
        <w:t>3.กำหนดแนวทางควบคุม กำกับ ดูแลรักษา ตรวจนับ ตรวจสอบสภาพการใช้งานทรัพย์สินของราชการและของบริจาค โดยเฉพาะทรัพย์ประเภทที่มีความเสี่ยงต่อการนำไปใช้โดยมิชอบ</w:t>
      </w:r>
    </w:p>
    <w:p w14:paraId="10C6440F" w14:textId="2C72D2B1" w:rsidR="00D67C72" w:rsidRPr="00D67C72" w:rsidRDefault="00D67C72" w:rsidP="00D67C72">
      <w:pPr>
        <w:tabs>
          <w:tab w:val="left" w:pos="567"/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67C72">
        <w:rPr>
          <w:rFonts w:ascii="TH SarabunIT๙" w:hAnsi="TH SarabunIT๙" w:cs="TH SarabunIT๙"/>
          <w:sz w:val="32"/>
          <w:szCs w:val="32"/>
          <w:cs/>
        </w:rPr>
        <w:t>4.ตรวจสอบและตรวจนับอาวุธยุทธภัณฑ์ของสถานีตำรวจเพื่อให้มีความพร้อมต่อการใช้งานในภารกิจประจำวัน</w:t>
      </w:r>
    </w:p>
    <w:p w14:paraId="212DAC52" w14:textId="5E3B3C70" w:rsidR="00D67C72" w:rsidRPr="00D67C72" w:rsidRDefault="00D67C72" w:rsidP="00D67C72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67C72">
        <w:rPr>
          <w:rFonts w:ascii="TH SarabunIT๙" w:hAnsi="TH SarabunIT๙" w:cs="TH SarabunIT๙"/>
          <w:sz w:val="32"/>
          <w:szCs w:val="32"/>
          <w:cs/>
        </w:rPr>
        <w:t>5.กำหนดแนวทางการยืมหรือเบิกจ่ายทรัพย์สินของราชการหรือของบริจาคไปใช้ปฏิบัติงานที่ชัดเจน</w:t>
      </w:r>
    </w:p>
    <w:p w14:paraId="128BCF44" w14:textId="78FC9B2B" w:rsidR="000D057A" w:rsidRPr="00F03D84" w:rsidRDefault="00D67C72" w:rsidP="00D67C72">
      <w:pPr>
        <w:tabs>
          <w:tab w:val="left" w:pos="567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67C72">
        <w:rPr>
          <w:rFonts w:ascii="TH SarabunIT๙" w:hAnsi="TH SarabunIT๙" w:cs="TH SarabunIT๙"/>
          <w:sz w:val="32"/>
          <w:szCs w:val="32"/>
          <w:cs/>
        </w:rPr>
        <w:t>6.แนวทางการเผยแพร่หรือเสริมสร้างความรู้ ความเข้าใจให้เจ้าหน้าที่สามารถใช้ทรัพย์สินของราชการและของบริจาค ได้อย่างถูกต้อง</w:t>
      </w:r>
    </w:p>
    <w:p w14:paraId="10EC105A" w14:textId="4CBBA5C0" w:rsidR="000D057A" w:rsidRPr="00F03D84" w:rsidRDefault="00D67C72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0944" behindDoc="0" locked="0" layoutInCell="1" allowOverlap="1" wp14:anchorId="7E98BA45" wp14:editId="4830D08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426396" cy="1800000"/>
            <wp:effectExtent l="0" t="0" r="317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9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D211F" w14:textId="0F520387" w:rsidR="000D057A" w:rsidRPr="00F03D84" w:rsidRDefault="000D057A" w:rsidP="006E6627">
      <w:pPr>
        <w:rPr>
          <w:rFonts w:ascii="TH SarabunIT๙" w:hAnsi="TH SarabunIT๙" w:cs="TH SarabunIT๙"/>
          <w:sz w:val="32"/>
          <w:szCs w:val="32"/>
        </w:rPr>
      </w:pPr>
    </w:p>
    <w:p w14:paraId="46F11710" w14:textId="686F5C30" w:rsidR="00F03D84" w:rsidRDefault="00F03D84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0C21F7EC" w14:textId="2B340A06" w:rsidR="00F03D84" w:rsidRDefault="00F03D84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668DE872" w14:textId="53A5D340" w:rsidR="006E6627" w:rsidRPr="00F03D84" w:rsidRDefault="006E6627" w:rsidP="006E6627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6D1B39A6" w14:textId="035AC92C" w:rsidR="006E6627" w:rsidRPr="00F03D84" w:rsidRDefault="00FB2BC1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1968" behindDoc="0" locked="0" layoutInCell="1" allowOverlap="1" wp14:anchorId="7A77EA83" wp14:editId="7E4C1FD2">
            <wp:simplePos x="0" y="0"/>
            <wp:positionH relativeFrom="column">
              <wp:posOffset>792480</wp:posOffset>
            </wp:positionH>
            <wp:positionV relativeFrom="paragraph">
              <wp:posOffset>321945</wp:posOffset>
            </wp:positionV>
            <wp:extent cx="1350898" cy="1800000"/>
            <wp:effectExtent l="0" t="0" r="190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F8626" w14:textId="5D64E966" w:rsidR="006E6627" w:rsidRPr="00F03D84" w:rsidRDefault="00FB2BC1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29920" behindDoc="0" locked="0" layoutInCell="1" allowOverlap="1" wp14:anchorId="1ED5DC5B" wp14:editId="3A4389BF">
            <wp:simplePos x="0" y="0"/>
            <wp:positionH relativeFrom="column">
              <wp:posOffset>2552700</wp:posOffset>
            </wp:positionH>
            <wp:positionV relativeFrom="paragraph">
              <wp:posOffset>10795</wp:posOffset>
            </wp:positionV>
            <wp:extent cx="2400151" cy="1800000"/>
            <wp:effectExtent l="0" t="0" r="63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A288F" w14:textId="76CB8F48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3B02DE1A" w14:textId="13589AE0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80F515A" w14:textId="3DCF4A3D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86109D0" w14:textId="0889E5AC" w:rsidR="00E25B2C" w:rsidRPr="00F03D84" w:rsidRDefault="00E25B2C" w:rsidP="006E6627">
      <w:pPr>
        <w:rPr>
          <w:rFonts w:ascii="TH SarabunIT๙" w:hAnsi="TH SarabunIT๙" w:cs="TH SarabunIT๙" w:hint="cs"/>
          <w:sz w:val="32"/>
          <w:szCs w:val="32"/>
        </w:rPr>
      </w:pPr>
    </w:p>
    <w:p w14:paraId="44771869" w14:textId="794691D2" w:rsidR="006E6627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A97DAC9" w14:textId="33DEFBB6" w:rsidR="006E6627" w:rsidRDefault="006E6627" w:rsidP="006E6627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</w:p>
    <w:p w14:paraId="15C7C2D7" w14:textId="77777777" w:rsidR="00DD6F86" w:rsidRDefault="00DD6F86" w:rsidP="00DD6F86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D6F8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DD6F86">
        <w:rPr>
          <w:rFonts w:ascii="TH SarabunIT๙" w:hAnsi="TH SarabunIT๙" w:cs="TH SarabunIT๙"/>
          <w:sz w:val="32"/>
          <w:szCs w:val="32"/>
          <w:cs/>
        </w:rPr>
        <w:t xml:space="preserve"> มีนาคม 2568 เวลา 09.00 น. </w:t>
      </w:r>
    </w:p>
    <w:p w14:paraId="0C6B503C" w14:textId="3BA202D1" w:rsidR="00DD6F86" w:rsidRPr="00F03D84" w:rsidRDefault="00DD6F86" w:rsidP="00DD6F86">
      <w:pPr>
        <w:tabs>
          <w:tab w:val="left" w:pos="8160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D6F86">
        <w:rPr>
          <w:rFonts w:ascii="TH SarabunIT๙" w:hAnsi="TH SarabunIT๙" w:cs="TH SarabunIT๙"/>
          <w:sz w:val="32"/>
          <w:szCs w:val="32"/>
          <w:cs/>
        </w:rPr>
        <w:t>พ.ต.อ.วายุภักษ์ วงศ์ศักดิรินท</w:t>
      </w:r>
      <w:proofErr w:type="spellStart"/>
      <w:r w:rsidRPr="00DD6F86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ผกก.สภ.บ้านแหลม พร้อมข้าราชการตำรวจ สภ.บ้านแหลม ร่วมกิจกรรมจิตอาสาปรับภูมิทัศน์</w:t>
      </w:r>
      <w:r w:rsidRPr="00DD6F8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ทำความสะอาด เพื่อความปลอดภัยในการใช้รถใช้ถนนของประชาชน บริเวณ   ม.4 ต.บางครก อ.บ้านแหลม จว.เพชรบุรี  </w:t>
      </w:r>
    </w:p>
    <w:p w14:paraId="2EB14024" w14:textId="5684863C" w:rsidR="006E6627" w:rsidRPr="00F03D84" w:rsidRDefault="006E6627" w:rsidP="006E6627">
      <w:pPr>
        <w:tabs>
          <w:tab w:val="left" w:pos="8160"/>
        </w:tabs>
        <w:rPr>
          <w:rFonts w:ascii="TH SarabunIT๙" w:hAnsi="TH SarabunIT๙" w:cs="TH SarabunIT๙"/>
          <w:sz w:val="32"/>
          <w:szCs w:val="32"/>
        </w:rPr>
      </w:pPr>
    </w:p>
    <w:p w14:paraId="60F666F0" w14:textId="5B9CD59A" w:rsidR="006E6627" w:rsidRPr="00F03D84" w:rsidRDefault="00DD6F86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5040" behindDoc="0" locked="0" layoutInCell="1" allowOverlap="1" wp14:anchorId="094332CF" wp14:editId="1EE8596C">
            <wp:simplePos x="0" y="0"/>
            <wp:positionH relativeFrom="column">
              <wp:posOffset>1234440</wp:posOffset>
            </wp:positionH>
            <wp:positionV relativeFrom="paragraph">
              <wp:posOffset>635</wp:posOffset>
            </wp:positionV>
            <wp:extent cx="3355532" cy="25200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D7F86D" w14:textId="257F8571" w:rsidR="006E6627" w:rsidRPr="00DD6F86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6362555F" w14:textId="0753DF2D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E720D4E" w14:textId="6FEC6B3E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0875437A" w14:textId="003064EF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15AA6681" w14:textId="561AB19A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52B2BC5" w14:textId="1BB65E8C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243AF44B" w14:textId="636DF0B0" w:rsidR="006E6627" w:rsidRPr="00F03D84" w:rsidRDefault="00DD6F86" w:rsidP="006E662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4016" behindDoc="0" locked="0" layoutInCell="1" allowOverlap="1" wp14:anchorId="76D049B2" wp14:editId="6CF45441">
            <wp:simplePos x="0" y="0"/>
            <wp:positionH relativeFrom="column">
              <wp:posOffset>-640080</wp:posOffset>
            </wp:positionH>
            <wp:positionV relativeFrom="paragraph">
              <wp:posOffset>341630</wp:posOffset>
            </wp:positionV>
            <wp:extent cx="3355533" cy="25200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A9EEB" w14:textId="6EBF0938" w:rsidR="006E6627" w:rsidRPr="00F03D84" w:rsidRDefault="00DD6F86" w:rsidP="006E6627">
      <w:pPr>
        <w:rPr>
          <w:rFonts w:ascii="TH SarabunIT๙" w:hAnsi="TH SarabunIT๙" w:cs="TH SarabunIT๙"/>
          <w:sz w:val="32"/>
          <w:szCs w:val="32"/>
        </w:rPr>
      </w:pPr>
      <w:bookmarkStart w:id="3" w:name="_GoBack"/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32992" behindDoc="0" locked="0" layoutInCell="1" allowOverlap="1" wp14:anchorId="4F6BC8B9" wp14:editId="164EBFDA">
            <wp:simplePos x="0" y="0"/>
            <wp:positionH relativeFrom="column">
              <wp:posOffset>3055620</wp:posOffset>
            </wp:positionH>
            <wp:positionV relativeFrom="paragraph">
              <wp:posOffset>5715</wp:posOffset>
            </wp:positionV>
            <wp:extent cx="3355532" cy="25200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14:paraId="066F3D4B" w14:textId="20A4B62A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748F2841" w14:textId="543A4741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330846CA" w14:textId="72DB2923" w:rsidR="006E6627" w:rsidRPr="00F03D84" w:rsidRDefault="006E6627" w:rsidP="006E6627">
      <w:pPr>
        <w:rPr>
          <w:rFonts w:ascii="TH SarabunIT๙" w:hAnsi="TH SarabunIT๙" w:cs="TH SarabunIT๙"/>
          <w:sz w:val="32"/>
          <w:szCs w:val="32"/>
        </w:rPr>
      </w:pPr>
    </w:p>
    <w:p w14:paraId="48610B8D" w14:textId="7B00F4DF" w:rsidR="005E15A4" w:rsidRPr="00F03D84" w:rsidRDefault="006E6627" w:rsidP="003A5C93">
      <w:pPr>
        <w:tabs>
          <w:tab w:val="left" w:pos="7155"/>
        </w:tabs>
        <w:rPr>
          <w:rFonts w:ascii="TH SarabunIT๙" w:hAnsi="TH SarabunIT๙" w:cs="TH SarabunIT๙"/>
          <w:sz w:val="32"/>
          <w:szCs w:val="32"/>
        </w:rPr>
      </w:pPr>
      <w:r w:rsidRPr="00F03D84">
        <w:rPr>
          <w:rFonts w:ascii="TH SarabunIT๙" w:hAnsi="TH SarabunIT๙" w:cs="TH SarabunIT๙"/>
          <w:sz w:val="32"/>
          <w:szCs w:val="32"/>
        </w:rPr>
        <w:tab/>
      </w:r>
    </w:p>
    <w:sectPr w:rsidR="005E15A4" w:rsidRPr="00F03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63EC6" w14:textId="77777777" w:rsidR="00C24CF5" w:rsidRDefault="00C24CF5" w:rsidP="00AA3F48">
      <w:pPr>
        <w:spacing w:after="0" w:line="240" w:lineRule="auto"/>
      </w:pPr>
      <w:r>
        <w:separator/>
      </w:r>
    </w:p>
  </w:endnote>
  <w:endnote w:type="continuationSeparator" w:id="0">
    <w:p w14:paraId="59E8A1C3" w14:textId="77777777" w:rsidR="00C24CF5" w:rsidRDefault="00C24CF5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F9E2FA4-9E5D-46EB-9384-6124942C80A3}"/>
    <w:embedBold r:id="rId2" w:fontKey="{A5A0238D-91CB-4529-B8EA-08CCA006E2B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3" w:fontKey="{99A68086-5EFE-4749-B1B3-41C3BE70E2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35F35" w14:textId="77777777" w:rsidR="00C24CF5" w:rsidRDefault="00C24CF5" w:rsidP="00AA3F48">
      <w:pPr>
        <w:spacing w:after="0" w:line="240" w:lineRule="auto"/>
      </w:pPr>
      <w:r>
        <w:separator/>
      </w:r>
    </w:p>
  </w:footnote>
  <w:footnote w:type="continuationSeparator" w:id="0">
    <w:p w14:paraId="1F11811D" w14:textId="77777777" w:rsidR="00C24CF5" w:rsidRDefault="00C24CF5" w:rsidP="00AA3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F48"/>
    <w:rsid w:val="00005E42"/>
    <w:rsid w:val="000D057A"/>
    <w:rsid w:val="003A5C93"/>
    <w:rsid w:val="004561DC"/>
    <w:rsid w:val="005D2F6C"/>
    <w:rsid w:val="005E15A4"/>
    <w:rsid w:val="006E6627"/>
    <w:rsid w:val="008A2BB5"/>
    <w:rsid w:val="00AA3F48"/>
    <w:rsid w:val="00C24CF5"/>
    <w:rsid w:val="00C771A1"/>
    <w:rsid w:val="00D67C72"/>
    <w:rsid w:val="00DD6F86"/>
    <w:rsid w:val="00E25B2C"/>
    <w:rsid w:val="00F03D84"/>
    <w:rsid w:val="00FB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2AD3C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Ratithon Chankomol</cp:lastModifiedBy>
  <cp:revision>8</cp:revision>
  <dcterms:created xsi:type="dcterms:W3CDTF">2025-04-20T04:02:00Z</dcterms:created>
  <dcterms:modified xsi:type="dcterms:W3CDTF">2025-04-29T11:27:00Z</dcterms:modified>
</cp:coreProperties>
</file>