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3DBB904C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C425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8D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3DBB904C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C425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381721CB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C425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พฤศจิกายน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317E79DB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C425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30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พฤศจิกายน 256๗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381721CB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C425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พฤศจิกายน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317E79DB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C425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30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พฤศจิกายน 256๗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165E98E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30914360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208BA9A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668DE872" w14:textId="4F772D01" w:rsidR="006E6627" w:rsidRDefault="006E6627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 w:rsidR="00654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</w:t>
      </w: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71945716" w14:textId="5A56B8CC" w:rsidR="00790B5B" w:rsidRPr="00790B5B" w:rsidRDefault="000E08CD" w:rsidP="00790B5B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bookmarkStart w:id="3" w:name="_GoBack"/>
      <w:bookmarkEnd w:id="3"/>
      <w:r w:rsidR="00790B5B" w:rsidRPr="00790B5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790B5B" w:rsidRPr="00790B5B">
        <w:rPr>
          <w:rFonts w:ascii="TH SarabunIT๙" w:hAnsi="TH SarabunIT๙" w:cs="TH SarabunIT๙"/>
          <w:sz w:val="32"/>
          <w:szCs w:val="32"/>
        </w:rPr>
        <w:t xml:space="preserve">18 </w:t>
      </w:r>
      <w:r w:rsidR="00790B5B" w:rsidRPr="00790B5B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="00790B5B" w:rsidRPr="00790B5B">
        <w:rPr>
          <w:rFonts w:ascii="TH SarabunIT๙" w:hAnsi="TH SarabunIT๙" w:cs="TH SarabunIT๙"/>
          <w:sz w:val="32"/>
          <w:szCs w:val="32"/>
        </w:rPr>
        <w:t xml:space="preserve">2567 </w:t>
      </w:r>
      <w:r w:rsidR="00790B5B" w:rsidRPr="00790B5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90B5B" w:rsidRPr="00790B5B">
        <w:rPr>
          <w:rFonts w:ascii="TH SarabunIT๙" w:hAnsi="TH SarabunIT๙" w:cs="TH SarabunIT๙"/>
          <w:sz w:val="32"/>
          <w:szCs w:val="32"/>
        </w:rPr>
        <w:t xml:space="preserve">13.00 </w:t>
      </w:r>
      <w:r w:rsidR="00790B5B" w:rsidRPr="00790B5B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423D01E" w14:textId="6C28985B" w:rsidR="00790B5B" w:rsidRPr="00790B5B" w:rsidRDefault="00790B5B" w:rsidP="00790B5B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0B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790B5B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วงศ์ศักดิรินทร์ ผกก.สภ.บ้านแหลม พร้อมข้าราชการตำรวจ สภ.บ้านแหลม ได้ร่วมกับคณะ กต.ตร.สภ.บ้านแหลม ร่วมกิจกรรมจิตอาสาพัฒนาชุมชน ปรับปรุงภูมิทัศน์ เพื่อลดอุบัติเหตุในการใช้รถใช้ถนนของประชาชนในชุมชนในพื้นที่ ต.บางครก อ.บ้านแหลม จว.เพชรบุรี</w:t>
      </w:r>
    </w:p>
    <w:p w14:paraId="58BAD85D" w14:textId="78417AE1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675EC339" wp14:editId="30AC0CDF">
            <wp:simplePos x="0" y="0"/>
            <wp:positionH relativeFrom="column">
              <wp:posOffset>853440</wp:posOffset>
            </wp:positionH>
            <wp:positionV relativeFrom="paragraph">
              <wp:posOffset>90170</wp:posOffset>
            </wp:positionV>
            <wp:extent cx="3361587" cy="252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8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A84CA" w14:textId="08BD930C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DC83A02" w14:textId="1AC21C8C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21B5061" w14:textId="06C99A49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68FB3EE" w14:textId="2719F436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53D147" w14:textId="49795C46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1E489E" w14:textId="7689B28B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55D1BE" w14:textId="5ED84208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64BF8435" wp14:editId="62DBA3DF">
            <wp:simplePos x="0" y="0"/>
            <wp:positionH relativeFrom="column">
              <wp:posOffset>-571500</wp:posOffset>
            </wp:positionH>
            <wp:positionV relativeFrom="paragraph">
              <wp:posOffset>357505</wp:posOffset>
            </wp:positionV>
            <wp:extent cx="3360073" cy="252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73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68E81" w14:textId="163087D9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53D68A17" wp14:editId="34A3CF60">
            <wp:simplePos x="0" y="0"/>
            <wp:positionH relativeFrom="column">
              <wp:posOffset>3002280</wp:posOffset>
            </wp:positionH>
            <wp:positionV relativeFrom="paragraph">
              <wp:posOffset>15240</wp:posOffset>
            </wp:positionV>
            <wp:extent cx="3360073" cy="252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73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767BA" w14:textId="50A32B87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EC9B588" w14:textId="3180B5D3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5ABBCEB" w14:textId="69FF8356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9729A54" w14:textId="5C97352C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FDFBCB7" w14:textId="35578941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A39551B" w14:textId="0482EC7E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DB73EAB" w14:textId="69EBF5FE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C49033E" w14:textId="380E1F91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08634B5" w14:textId="27652205" w:rsid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D6DE13" w14:textId="77777777" w:rsidR="00790B5B" w:rsidRPr="00790B5B" w:rsidRDefault="00790B5B" w:rsidP="00790B5B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F363537" w14:textId="196A7CF5" w:rsidR="00757380" w:rsidRPr="00757380" w:rsidRDefault="00757380" w:rsidP="007573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757380">
        <w:rPr>
          <w:rFonts w:ascii="TH SarabunIT๙" w:hAnsi="TH SarabunIT๙" w:cs="TH SarabunIT๙"/>
          <w:sz w:val="32"/>
          <w:szCs w:val="32"/>
        </w:rPr>
        <w:t>19</w:t>
      </w:r>
      <w:r w:rsidRPr="00757380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Pr="00757380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07.00 น.</w:t>
      </w:r>
    </w:p>
    <w:p w14:paraId="6D1B39A6" w14:textId="4E3A5373" w:rsidR="006E6627" w:rsidRPr="00F03D84" w:rsidRDefault="00757380" w:rsidP="007573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57380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วงศ์ศักดิรินทร์ ผกก.สภ.บ้านแหลม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57380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พร้อมข้าราชการตำรวจในสังกัด ร่วมกิจกรรมทำบุญตักรบาตร และฟังคำสอนเทศนา โดยนิมนต์พระสงฆ์วัดเขาตะเครา ต.บ้านแหลม อ.บ้านแหลม จว.เพชรบุรี จำนวน </w:t>
      </w:r>
      <w:r w:rsidRPr="00757380">
        <w:rPr>
          <w:rFonts w:ascii="TH SarabunIT๙" w:hAnsi="TH SarabunIT๙" w:cs="TH SarabunIT๙"/>
          <w:sz w:val="32"/>
          <w:szCs w:val="32"/>
        </w:rPr>
        <w:t xml:space="preserve">9 </w:t>
      </w:r>
      <w:r w:rsidRPr="00757380">
        <w:rPr>
          <w:rFonts w:ascii="TH SarabunIT๙" w:hAnsi="TH SarabunIT๙" w:cs="TH SarabunIT๙"/>
          <w:sz w:val="32"/>
          <w:szCs w:val="32"/>
          <w:cs/>
        </w:rPr>
        <w:t>รูป เพื่อเสริมสร้างคุณธรรม จริยธรรมให้กับข้าราชการตำรวจ โดยให้ข้าราชการตำรวจในสังกัดรู้จักผิดชอบ ชั่วดี ห่างไกลอบายมุข และการพนันทุกชนิด ประพฤติปฏิบัติตนอยู่ในศีลธรรม ไม่รับสินบนหรือประโยชน์อื่นใด มีความซื่อสัตย์ สุจริต รู้จักหลักครองตน ครองคน ครองงาน เพื่อเป็นสิริมงคล และขวัญใจข้าราชการตำรวจในการปฏิบัติหน้าที่ ณ หน้าที่ทำการสถานีตำรวจภูธรบ้านแหลม</w:t>
      </w:r>
    </w:p>
    <w:p w14:paraId="487F8626" w14:textId="547C6579" w:rsidR="006E6627" w:rsidRPr="00F03D84" w:rsidRDefault="00790B5B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30944" behindDoc="0" locked="0" layoutInCell="1" allowOverlap="1" wp14:anchorId="72B9CE02" wp14:editId="4CA689A8">
            <wp:simplePos x="0" y="0"/>
            <wp:positionH relativeFrom="column">
              <wp:posOffset>3040380</wp:posOffset>
            </wp:positionH>
            <wp:positionV relativeFrom="paragraph">
              <wp:posOffset>29210</wp:posOffset>
            </wp:positionV>
            <wp:extent cx="3355532" cy="2520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380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1968" behindDoc="0" locked="0" layoutInCell="1" allowOverlap="1" wp14:anchorId="314FF97C" wp14:editId="3726728D">
            <wp:simplePos x="0" y="0"/>
            <wp:positionH relativeFrom="column">
              <wp:posOffset>-480060</wp:posOffset>
            </wp:positionH>
            <wp:positionV relativeFrom="paragraph">
              <wp:posOffset>21590</wp:posOffset>
            </wp:positionV>
            <wp:extent cx="3355532" cy="25200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A288F" w14:textId="3EB22D3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B02DE1A" w14:textId="2DE6C82B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0F515A" w14:textId="3596AAF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EB0D597" w14:textId="164DAFB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0851BDA" w14:textId="53F79AC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D8A5F46" w14:textId="1734FEDC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FE032FA" w14:textId="11648165" w:rsidR="00E25B2C" w:rsidRDefault="00790B5B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41970DA0" wp14:editId="4873FDB2">
            <wp:simplePos x="0" y="0"/>
            <wp:positionH relativeFrom="column">
              <wp:posOffset>3070860</wp:posOffset>
            </wp:positionH>
            <wp:positionV relativeFrom="paragraph">
              <wp:posOffset>205105</wp:posOffset>
            </wp:positionV>
            <wp:extent cx="3355532" cy="252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45388138" wp14:editId="762ABEFF">
            <wp:simplePos x="0" y="0"/>
            <wp:positionH relativeFrom="column">
              <wp:posOffset>-535305</wp:posOffset>
            </wp:positionH>
            <wp:positionV relativeFrom="paragraph">
              <wp:posOffset>189230</wp:posOffset>
            </wp:positionV>
            <wp:extent cx="3355532" cy="252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A72A7" w14:textId="35B3BA2B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9B77DB6" w14:textId="74057B9F" w:rsidR="00E25B2C" w:rsidRPr="00F03D84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075DB9F" w14:textId="67ED4CAD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038F303" w14:textId="03CDD6DD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0AB8832D" w14:textId="638D133D" w:rsidR="00757380" w:rsidRDefault="00757380" w:rsidP="006E6627">
      <w:pPr>
        <w:rPr>
          <w:rFonts w:ascii="TH SarabunIT๙" w:hAnsi="TH SarabunIT๙" w:cs="TH SarabunIT๙"/>
          <w:sz w:val="32"/>
          <w:szCs w:val="32"/>
        </w:rPr>
      </w:pPr>
    </w:p>
    <w:p w14:paraId="3627E659" w14:textId="3C2BBAE8" w:rsidR="00757380" w:rsidRDefault="00757380" w:rsidP="006E6627">
      <w:pPr>
        <w:rPr>
          <w:rFonts w:ascii="TH SarabunIT๙" w:hAnsi="TH SarabunIT๙" w:cs="TH SarabunIT๙"/>
          <w:sz w:val="32"/>
          <w:szCs w:val="32"/>
        </w:rPr>
      </w:pPr>
    </w:p>
    <w:p w14:paraId="036AAC75" w14:textId="2E66A8FF" w:rsidR="00757380" w:rsidRDefault="00757380" w:rsidP="006E6627">
      <w:pPr>
        <w:rPr>
          <w:rFonts w:ascii="TH SarabunIT๙" w:hAnsi="TH SarabunIT๙" w:cs="TH SarabunIT๙"/>
          <w:sz w:val="32"/>
          <w:szCs w:val="32"/>
        </w:rPr>
      </w:pPr>
    </w:p>
    <w:p w14:paraId="336E03B9" w14:textId="1E9195D1" w:rsidR="00757380" w:rsidRDefault="00757380" w:rsidP="006E6627">
      <w:pPr>
        <w:rPr>
          <w:rFonts w:ascii="TH SarabunIT๙" w:hAnsi="TH SarabunIT๙" w:cs="TH SarabunIT๙"/>
          <w:sz w:val="32"/>
          <w:szCs w:val="32"/>
        </w:rPr>
      </w:pPr>
    </w:p>
    <w:p w14:paraId="522D42F3" w14:textId="38ACD328" w:rsidR="00757380" w:rsidRDefault="00757380" w:rsidP="006E6627">
      <w:pPr>
        <w:rPr>
          <w:rFonts w:ascii="TH SarabunIT๙" w:hAnsi="TH SarabunIT๙" w:cs="TH SarabunIT๙"/>
          <w:sz w:val="32"/>
          <w:szCs w:val="32"/>
        </w:rPr>
      </w:pPr>
    </w:p>
    <w:p w14:paraId="6661FA80" w14:textId="23E64021" w:rsidR="00790B5B" w:rsidRDefault="00790B5B" w:rsidP="006E6627">
      <w:pPr>
        <w:rPr>
          <w:rFonts w:ascii="TH SarabunIT๙" w:hAnsi="TH SarabunIT๙" w:cs="TH SarabunIT๙"/>
          <w:sz w:val="32"/>
          <w:szCs w:val="32"/>
        </w:rPr>
      </w:pPr>
      <w:r w:rsidRPr="00790B5B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5336EBC2" w14:textId="77777777" w:rsidR="00790B5B" w:rsidRDefault="00790B5B" w:rsidP="006E6627">
      <w:pPr>
        <w:rPr>
          <w:rFonts w:ascii="TH SarabunIT๙" w:hAnsi="TH SarabunIT๙" w:cs="TH SarabunIT๙"/>
          <w:sz w:val="32"/>
          <w:szCs w:val="32"/>
        </w:rPr>
      </w:pPr>
    </w:p>
    <w:p w14:paraId="7ADE2E8D" w14:textId="77777777" w:rsidR="00790B5B" w:rsidRPr="00F03D84" w:rsidRDefault="00790B5B" w:rsidP="006E6627">
      <w:pPr>
        <w:rPr>
          <w:rFonts w:ascii="TH SarabunIT๙" w:hAnsi="TH SarabunIT๙" w:cs="TH SarabunIT๙"/>
          <w:sz w:val="32"/>
          <w:szCs w:val="32"/>
        </w:rPr>
      </w:pPr>
    </w:p>
    <w:p w14:paraId="4D62BF70" w14:textId="67126AF2" w:rsidR="00E25B2C" w:rsidRDefault="003A5C93" w:rsidP="00790B5B">
      <w:pPr>
        <w:jc w:val="both"/>
        <w:rPr>
          <w:rFonts w:ascii="Segoe UI Emoji" w:hAnsi="Segoe UI Emoji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5738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38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>.ค.</w:t>
      </w:r>
      <w:r w:rsidR="006E6627" w:rsidRPr="00F03D84">
        <w:rPr>
          <w:rFonts w:ascii="TH SarabunIT๙" w:hAnsi="TH SarabunIT๙" w:cs="TH SarabunIT๙"/>
          <w:sz w:val="32"/>
          <w:szCs w:val="32"/>
        </w:rPr>
        <w:t>67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6E6627" w:rsidRPr="00F03D84">
        <w:rPr>
          <w:rFonts w:ascii="TH SarabunIT๙" w:hAnsi="TH SarabunIT๙" w:cs="TH SarabunIT๙"/>
          <w:sz w:val="32"/>
          <w:szCs w:val="32"/>
        </w:rPr>
        <w:t>.00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03B2ADD" w14:textId="4F460868" w:rsidR="00C771A1" w:rsidRPr="00C771A1" w:rsidRDefault="00E25B2C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C771A1" w:rsidRPr="00C771A1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</w:t>
      </w:r>
    </w:p>
    <w:p w14:paraId="48E81FF9" w14:textId="05FC21CC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๑. ตรวจสอบการเบิก การจ่าย รวมถึงยอดคงคลัง ของครุภัณฑ์อาวุธ ศาสตราภัณฑ์ และยุทธภัณฑ์ ภายในห้องคลังอาวุธ</w:t>
      </w:r>
    </w:p>
    <w:p w14:paraId="0C1F7C6F" w14:textId="16D4F19E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 ในทางทุจริต และรายงานผลการตรวจสอบ</w:t>
      </w:r>
    </w:p>
    <w:p w14:paraId="2EF57429" w14:textId="1F03542F" w:rsidR="00C771A1" w:rsidRPr="00C771A1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๓. ตรวจสอบการเบิกจ่ายครุภัณฑ์ยานพาหนะที่เบิกไปใช้ในการป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C771A1">
        <w:rPr>
          <w:rFonts w:ascii="TH SarabunIT๙" w:hAnsi="TH SarabunIT๙" w:cs="TH SarabunIT๙"/>
          <w:sz w:val="32"/>
          <w:szCs w:val="32"/>
          <w:cs/>
        </w:rPr>
        <w:t>บัติ หน้าที่ เพื่อป้องกันมิให้เกิดการสูญหาย หรือนำไปใช้ในทางทุจริต และรายงานผล การตรวจสอบ</w:t>
      </w:r>
    </w:p>
    <w:p w14:paraId="35EDB079" w14:textId="12B83286" w:rsidR="006E6627" w:rsidRPr="00F03D84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๔. ตรวจสอบ กำกับ ดูแล การเบิกจ่ายพัสดุ สิ่งของหลวง แลตรวจสอบพัสดุ คงคลัง</w:t>
      </w:r>
    </w:p>
    <w:p w14:paraId="7A97DAC9" w14:textId="40DBF766" w:rsidR="006E6627" w:rsidRPr="00F03D84" w:rsidRDefault="00757380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7AF34B68" wp14:editId="52D81A8E">
            <wp:simplePos x="0" y="0"/>
            <wp:positionH relativeFrom="column">
              <wp:posOffset>2613660</wp:posOffset>
            </wp:positionH>
            <wp:positionV relativeFrom="paragraph">
              <wp:posOffset>60325</wp:posOffset>
            </wp:positionV>
            <wp:extent cx="3355340" cy="251968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14024" w14:textId="408DC87D" w:rsidR="006E6627" w:rsidRPr="00F03D84" w:rsidRDefault="00CA29D5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19FE0DDD" wp14:editId="5196339C">
            <wp:simplePos x="0" y="0"/>
            <wp:positionH relativeFrom="column">
              <wp:posOffset>-350520</wp:posOffset>
            </wp:positionH>
            <wp:positionV relativeFrom="paragraph">
              <wp:posOffset>236855</wp:posOffset>
            </wp:positionV>
            <wp:extent cx="2659380" cy="3547019"/>
            <wp:effectExtent l="0" t="0" r="762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66F0" w14:textId="6597E59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7D7F86D" w14:textId="020CCFD5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362555F" w14:textId="63BE40A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E720D4E" w14:textId="1A0A25F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875437A" w14:textId="5D39B21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AA6681" w14:textId="152903EC" w:rsidR="006E6627" w:rsidRPr="00F03D84" w:rsidRDefault="00CA29D5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7088" behindDoc="0" locked="0" layoutInCell="1" allowOverlap="1" wp14:anchorId="3069D7D4" wp14:editId="63087736">
            <wp:simplePos x="0" y="0"/>
            <wp:positionH relativeFrom="column">
              <wp:posOffset>2613894</wp:posOffset>
            </wp:positionH>
            <wp:positionV relativeFrom="paragraph">
              <wp:posOffset>251460</wp:posOffset>
            </wp:positionV>
            <wp:extent cx="3355532" cy="252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B2BC5" w14:textId="6A90B0B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3AF44B" w14:textId="684AB5B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4BA9EEB" w14:textId="7F7A1BF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66F3D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48F2841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30846C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518F7483" w:rsidR="005E15A4" w:rsidRPr="00F03D84" w:rsidRDefault="006E6627" w:rsidP="003A5C93">
      <w:pPr>
        <w:tabs>
          <w:tab w:val="left" w:pos="7155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tab/>
      </w: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C471A" w14:textId="77777777" w:rsidR="00EF4C01" w:rsidRDefault="00EF4C01" w:rsidP="00AA3F48">
      <w:pPr>
        <w:spacing w:after="0" w:line="240" w:lineRule="auto"/>
      </w:pPr>
      <w:r>
        <w:separator/>
      </w:r>
    </w:p>
  </w:endnote>
  <w:endnote w:type="continuationSeparator" w:id="0">
    <w:p w14:paraId="1CE1B48C" w14:textId="77777777" w:rsidR="00EF4C01" w:rsidRDefault="00EF4C01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B09CBAA-854A-4F89-AB1D-21B8ED18A232}"/>
    <w:embedBold r:id="rId2" w:fontKey="{FB505094-2E2D-481E-B19B-457C332885D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575D4815-18CF-4BBC-B431-432F06505FB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B3C5E" w14:textId="77777777" w:rsidR="00EF4C01" w:rsidRDefault="00EF4C01" w:rsidP="00AA3F48">
      <w:pPr>
        <w:spacing w:after="0" w:line="240" w:lineRule="auto"/>
      </w:pPr>
      <w:r>
        <w:separator/>
      </w:r>
    </w:p>
  </w:footnote>
  <w:footnote w:type="continuationSeparator" w:id="0">
    <w:p w14:paraId="682D00E2" w14:textId="77777777" w:rsidR="00EF4C01" w:rsidRDefault="00EF4C01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D057A"/>
    <w:rsid w:val="000E08CD"/>
    <w:rsid w:val="00167F9E"/>
    <w:rsid w:val="003A5C93"/>
    <w:rsid w:val="004561DC"/>
    <w:rsid w:val="005D2F6C"/>
    <w:rsid w:val="005E15A4"/>
    <w:rsid w:val="006547D3"/>
    <w:rsid w:val="006E6627"/>
    <w:rsid w:val="00740DDB"/>
    <w:rsid w:val="00757380"/>
    <w:rsid w:val="00790B5B"/>
    <w:rsid w:val="00802317"/>
    <w:rsid w:val="008A2BB5"/>
    <w:rsid w:val="00AA3F48"/>
    <w:rsid w:val="00C42528"/>
    <w:rsid w:val="00C771A1"/>
    <w:rsid w:val="00CA29D5"/>
    <w:rsid w:val="00E25B2C"/>
    <w:rsid w:val="00EF4C01"/>
    <w:rsid w:val="00F0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16</cp:revision>
  <dcterms:created xsi:type="dcterms:W3CDTF">2025-04-20T04:02:00Z</dcterms:created>
  <dcterms:modified xsi:type="dcterms:W3CDTF">2025-04-29T11:29:00Z</dcterms:modified>
</cp:coreProperties>
</file>